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B2C61" w:rsidRPr="0086632D" w:rsidRDefault="002B2C61" w:rsidP="002B2C61">
      <w:pPr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-762000</wp:posOffset>
            </wp:positionV>
            <wp:extent cx="965835" cy="12319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96583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</w:rPr>
        <w:t>Toothpick Patterns</w:t>
      </w:r>
    </w:p>
    <w:p w:rsidR="002B2C61" w:rsidRPr="006009AC" w:rsidRDefault="002B2C61" w:rsidP="002B2C61">
      <w:pPr>
        <w:rPr>
          <w:b/>
          <w:sz w:val="28"/>
        </w:rPr>
      </w:pPr>
      <w:r>
        <w:rPr>
          <w:b/>
          <w:sz w:val="28"/>
        </w:rPr>
        <w:t>Task 1:</w:t>
      </w:r>
    </w:p>
    <w:p w:rsidR="002B2C61" w:rsidRDefault="002B2C61" w:rsidP="002B2C61">
      <w:pPr>
        <w:rPr>
          <w:sz w:val="28"/>
        </w:rPr>
      </w:pPr>
      <w:r>
        <w:rPr>
          <w:sz w:val="28"/>
        </w:rPr>
        <w:t>Build the following pattern with your toothpicks.  Study the pattern and then build and draw figures 4 and 5.  Use the information to complete the table at the bottom.</w:t>
      </w:r>
    </w:p>
    <w:p w:rsidR="002B2C61" w:rsidRDefault="002B2C61" w:rsidP="002B2C61">
      <w:pPr>
        <w:rPr>
          <w:sz w:val="28"/>
        </w:rPr>
      </w:pPr>
    </w:p>
    <w:p w:rsidR="002B2C61" w:rsidRDefault="002B2C61" w:rsidP="002B2C61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Pattern A</w:t>
      </w:r>
    </w:p>
    <w:p w:rsidR="002B2C61" w:rsidRDefault="00681D7E" w:rsidP="002B2C61">
      <w:pPr>
        <w:rPr>
          <w:rFonts w:ascii="Palatino" w:hAnsi="Palatino"/>
          <w:sz w:val="28"/>
        </w:rPr>
      </w:pPr>
      <w:r>
        <w:rPr>
          <w:rFonts w:ascii="Palatino" w:hAnsi="Palatino"/>
          <w:noProof/>
          <w:sz w:val="28"/>
        </w:rPr>
        <w:pict>
          <v:group id="_x0000_s1125" style="position:absolute;margin-left:22.05pt;margin-top:4.55pt;width:56pt;height:41.05pt;z-index:251671552" coordorigin="1860,5920" coordsize="1120,821" wrapcoords="7776 0 -288 9818 -288 10210 6624 18458 8064 19636 9504 19636 21888 19243 22464 785 21024 0 9504 0 7776 0">
            <v:line id="_x0000_s1126" style="position:absolute;flip:y" from="1860,5920" to="2300,6300"/>
            <v:line id="_x0000_s1127" style="position:absolute;rotation:-4639118fd;flip:y" from="1844,6343" to="2331,6653"/>
            <v:line id="_x0000_s1128" style="position:absolute" from="2320,5920" to="2320,6660"/>
            <v:line id="_x0000_s1129" style="position:absolute" from="2360,5940" to="2960,5940"/>
            <v:line id="_x0000_s1130" style="position:absolute;rotation:-5998682fd;flip:x" from="2660,6319" to="3299,6320"/>
            <v:line id="_x0000_s1131" style="position:absolute" from="2380,6680" to="2980,6680"/>
            <w10:wrap type="tight"/>
          </v:group>
        </w:pict>
      </w:r>
      <w:r w:rsidR="002B2C61">
        <w:rPr>
          <w:rFonts w:ascii="Palatino" w:hAnsi="Palatino"/>
          <w:sz w:val="28"/>
        </w:rPr>
        <w:t xml:space="preserve">1.  </w:t>
      </w: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681D7E" w:rsidP="002B2C61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pict>
          <v:group id="_x0000_s1096" style="position:absolute;margin-left:21pt;margin-top:1pt;width:90pt;height:41.05pt;z-index:251669504" coordorigin="1860,7280" coordsize="1800,821">
            <v:line id="_x0000_s1097" style="position:absolute;flip:y" from="1860,7280" to="2300,7660"/>
            <v:line id="_x0000_s1098" style="position:absolute;rotation:-4639118fd;flip:y" from="1844,7703" to="2331,8013"/>
            <v:line id="_x0000_s1099" style="position:absolute" from="2320,7280" to="2320,8020"/>
            <v:group id="_x0000_s1100" style="position:absolute;left:2360;top:7300;width:620;height:740" coordorigin="2360,7300" coordsize="620,740">
              <v:line id="_x0000_s1101" style="position:absolute" from="2360,7300" to="2960,7300"/>
              <v:line id="_x0000_s1102" style="position:absolute;rotation:-5998682fd;flip:x" from="2660,7679" to="3299,7680"/>
              <v:line id="_x0000_s1103" style="position:absolute" from="2380,8040" to="2980,8040"/>
            </v:group>
            <v:group id="_x0000_s1104" style="position:absolute;left:3040;top:7300;width:620;height:740" coordorigin="2360,7300" coordsize="620,740">
              <v:line id="_x0000_s1105" style="position:absolute" from="2360,7300" to="2960,7300"/>
              <v:line id="_x0000_s1106" style="position:absolute;rotation:-5998682fd;flip:x" from="2660,7679" to="3299,7680"/>
              <v:line id="_x0000_s1107" style="position:absolute" from="2380,8040" to="2980,8040"/>
            </v:group>
          </v:group>
        </w:pict>
      </w:r>
      <w:r w:rsidR="002B2C61">
        <w:rPr>
          <w:rFonts w:ascii="Palatino" w:hAnsi="Palatino"/>
          <w:sz w:val="28"/>
        </w:rPr>
        <w:t xml:space="preserve">2.  </w:t>
      </w: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681D7E" w:rsidP="002B2C61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pict>
          <v:group id="_x0000_s1108" style="position:absolute;margin-left:20pt;margin-top:3pt;width:125pt;height:41.05pt;z-index:251670528" coordorigin="1840,8920" coordsize="2500,821">
            <v:group id="_x0000_s1109" style="position:absolute;left:3720;top:8940;width:620;height:740" coordorigin="2360,7300" coordsize="620,740">
              <v:line id="_x0000_s1110" style="position:absolute" from="2360,7300" to="2960,7300"/>
              <v:line id="_x0000_s1111" style="position:absolute;rotation:-5998682fd;flip:x" from="2660,7679" to="3299,7680"/>
              <v:line id="_x0000_s1112" style="position:absolute" from="2380,8040" to="2980,8040"/>
            </v:group>
            <v:group id="_x0000_s1113" style="position:absolute;left:1840;top:8920;width:1800;height:821" coordorigin="1860,7280" coordsize="1800,821">
              <v:line id="_x0000_s1114" style="position:absolute;flip:y" from="1860,7280" to="2300,7660"/>
              <v:line id="_x0000_s1115" style="position:absolute;rotation:-4639118fd;flip:y" from="1844,7703" to="2331,8013"/>
              <v:line id="_x0000_s1116" style="position:absolute" from="2320,7280" to="2320,8020"/>
              <v:group id="_x0000_s1117" style="position:absolute;left:2360;top:7300;width:620;height:740" coordorigin="2360,7300" coordsize="620,740">
                <v:line id="_x0000_s1118" style="position:absolute" from="2360,7300" to="2960,7300"/>
                <v:line id="_x0000_s1119" style="position:absolute;rotation:-5998682fd;flip:x" from="2660,7679" to="3299,7680"/>
                <v:line id="_x0000_s1120" style="position:absolute" from="2380,8040" to="2980,8040"/>
              </v:group>
              <v:group id="_x0000_s1121" style="position:absolute;left:3040;top:7300;width:620;height:740" coordorigin="2360,7300" coordsize="620,740">
                <v:line id="_x0000_s1122" style="position:absolute" from="2360,7300" to="2960,7300"/>
                <v:line id="_x0000_s1123" style="position:absolute;rotation:-5998682fd;flip:x" from="2660,7679" to="3299,7680"/>
                <v:line id="_x0000_s1124" style="position:absolute" from="2380,8040" to="2980,8040"/>
              </v:group>
            </v:group>
          </v:group>
        </w:pict>
      </w:r>
      <w:r w:rsidR="002B2C61">
        <w:rPr>
          <w:rFonts w:ascii="Palatino" w:hAnsi="Palatino"/>
          <w:sz w:val="28"/>
        </w:rPr>
        <w:t xml:space="preserve">3.  </w:t>
      </w: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b/>
          <w:sz w:val="28"/>
        </w:rPr>
      </w:pPr>
    </w:p>
    <w:p w:rsidR="002B2C61" w:rsidRDefault="002B2C61" w:rsidP="002B2C61">
      <w:pPr>
        <w:rPr>
          <w:rFonts w:ascii="Palatino" w:hAnsi="Palatino"/>
          <w:b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b/>
          <w:sz w:val="28"/>
        </w:rPr>
      </w:pPr>
    </w:p>
    <w:p w:rsidR="002B2C61" w:rsidRDefault="002B2C61" w:rsidP="002B2C61">
      <w:pPr>
        <w:rPr>
          <w:rFonts w:ascii="Palatino" w:hAnsi="Palatino"/>
          <w:b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 xml:space="preserve">4.  </w:t>
      </w: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5.</w:t>
      </w:r>
    </w:p>
    <w:p w:rsidR="002B2C61" w:rsidRDefault="002B2C61" w:rsidP="002B2C61">
      <w:pPr>
        <w:rPr>
          <w:rFonts w:ascii="Palatino" w:hAnsi="Palatino"/>
          <w:sz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BF"/>
      </w:tblPr>
      <w:tblGrid>
        <w:gridCol w:w="2358"/>
        <w:gridCol w:w="3240"/>
      </w:tblGrid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b/>
                <w:sz w:val="28"/>
              </w:rPr>
            </w:pPr>
            <w:r w:rsidRPr="009F5B2F">
              <w:rPr>
                <w:rFonts w:ascii="Palatino" w:hAnsi="Palatino"/>
                <w:b/>
                <w:sz w:val="28"/>
              </w:rPr>
              <w:t>Figure Number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b/>
                <w:sz w:val="28"/>
              </w:rPr>
            </w:pPr>
            <w:r w:rsidRPr="009F5B2F">
              <w:rPr>
                <w:rFonts w:ascii="Palatino" w:hAnsi="Palatino"/>
                <w:b/>
                <w:sz w:val="28"/>
              </w:rPr>
              <w:t>Number of Toothpicks</w:t>
            </w:r>
          </w:p>
        </w:tc>
      </w:tr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1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2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3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4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5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6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10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i/>
                <w:sz w:val="28"/>
              </w:rPr>
            </w:pPr>
            <w:r w:rsidRPr="009F5B2F">
              <w:rPr>
                <w:rFonts w:ascii="Palatino" w:hAnsi="Palatino"/>
                <w:i/>
                <w:sz w:val="28"/>
              </w:rPr>
              <w:t>n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</w:p>
        </w:tc>
      </w:tr>
    </w:tbl>
    <w:p w:rsidR="002B2C61" w:rsidRPr="006009AC" w:rsidRDefault="002B2C61" w:rsidP="002B2C61">
      <w:pPr>
        <w:rPr>
          <w:b/>
          <w:sz w:val="28"/>
        </w:rPr>
      </w:pPr>
      <w:r>
        <w:rPr>
          <w:b/>
          <w:sz w:val="28"/>
        </w:rPr>
        <w:t>Task 2:</w:t>
      </w:r>
    </w:p>
    <w:p w:rsidR="002B2C61" w:rsidRDefault="002B2C61" w:rsidP="002B2C61">
      <w:pPr>
        <w:rPr>
          <w:sz w:val="28"/>
        </w:rPr>
      </w:pPr>
      <w:r>
        <w:rPr>
          <w:sz w:val="28"/>
        </w:rPr>
        <w:t>Build the following pattern with your toothpicks.  Study the pattern and then build and draw figures 4 and 5.  Use the information to complete the table at the bottom.</w:t>
      </w:r>
    </w:p>
    <w:p w:rsidR="002B2C61" w:rsidRDefault="002B2C61" w:rsidP="002B2C61">
      <w:pPr>
        <w:rPr>
          <w:sz w:val="28"/>
        </w:rPr>
      </w:pPr>
    </w:p>
    <w:p w:rsidR="002B2C61" w:rsidRDefault="002B2C61" w:rsidP="002B2C61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Pattern B</w:t>
      </w:r>
    </w:p>
    <w:p w:rsidR="002B2C61" w:rsidRDefault="00681D7E" w:rsidP="002B2C61">
      <w:pPr>
        <w:rPr>
          <w:rFonts w:ascii="Palatino" w:hAnsi="Palatino"/>
          <w:sz w:val="28"/>
        </w:rPr>
      </w:pPr>
      <w:r>
        <w:rPr>
          <w:rFonts w:ascii="Palatino" w:hAnsi="Palatino"/>
          <w:noProof/>
          <w:sz w:val="28"/>
        </w:rPr>
        <w:pict>
          <v:group id="_x0000_s1167" style="position:absolute;margin-left:22.05pt;margin-top:11.95pt;width:67pt;height:37pt;z-index:251675648" coordorigin="2000,2160" coordsize="1340,740" wrapcoords="-242 0 -242 21159 485 21159 20871 20718 22085 20277 22085 1763 21842 0 -242 0">
            <v:group id="_x0000_s1168" style="position:absolute;left:2000;top:2160;width:620;height:740" coordorigin="2360,7300" coordsize="620,740">
              <v:line id="_x0000_s1169" style="position:absolute" from="2360,7300" to="2960,7300"/>
              <v:line id="_x0000_s1170" style="position:absolute;rotation:-5998682fd;flip:x" from="2660,7679" to="3299,7680"/>
              <v:line id="_x0000_s1171" style="position:absolute" from="2380,8040" to="2980,8040"/>
            </v:group>
            <v:group id="_x0000_s1172" style="position:absolute;left:2720;top:2160;width:620;height:740" coordorigin="2360,7300" coordsize="620,740">
              <v:line id="_x0000_s1173" style="position:absolute" from="2360,7300" to="2960,7300"/>
              <v:line id="_x0000_s1174" style="position:absolute;rotation:-5998682fd;flip:x" from="2660,7679" to="3299,7680"/>
              <v:line id="_x0000_s1175" style="position:absolute" from="2380,8040" to="2980,8040"/>
            </v:group>
            <v:line id="_x0000_s1176" style="position:absolute" from="2000,2180" to="2000,2900"/>
            <w10:wrap type="tight"/>
          </v:group>
        </w:pict>
      </w:r>
    </w:p>
    <w:p w:rsidR="0036481A" w:rsidRDefault="0036481A" w:rsidP="0036481A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 xml:space="preserve">1.  </w:t>
      </w:r>
    </w:p>
    <w:p w:rsidR="0036481A" w:rsidRDefault="0036481A" w:rsidP="0036481A">
      <w:pPr>
        <w:rPr>
          <w:rFonts w:ascii="Palatino" w:hAnsi="Palatino"/>
          <w:b/>
          <w:sz w:val="28"/>
        </w:rPr>
      </w:pPr>
    </w:p>
    <w:p w:rsidR="0036481A" w:rsidRDefault="0036481A" w:rsidP="0036481A">
      <w:pPr>
        <w:rPr>
          <w:rFonts w:ascii="Palatino" w:hAnsi="Palatino"/>
          <w:b/>
          <w:sz w:val="28"/>
        </w:rPr>
      </w:pPr>
    </w:p>
    <w:p w:rsidR="0036481A" w:rsidRDefault="0036481A" w:rsidP="0036481A">
      <w:pPr>
        <w:rPr>
          <w:rFonts w:ascii="Palatino" w:hAnsi="Palatino"/>
          <w:b/>
          <w:sz w:val="16"/>
        </w:rPr>
      </w:pPr>
    </w:p>
    <w:p w:rsidR="0036481A" w:rsidRDefault="00681D7E" w:rsidP="0036481A">
      <w:pPr>
        <w:rPr>
          <w:rFonts w:ascii="Palatino" w:hAnsi="Palatino"/>
          <w:sz w:val="28"/>
        </w:rPr>
      </w:pPr>
      <w:r w:rsidRPr="00681D7E">
        <w:rPr>
          <w:rFonts w:ascii="Palatino" w:hAnsi="Palatino"/>
          <w:b/>
          <w:sz w:val="28"/>
        </w:rPr>
        <w:pict>
          <v:group id="_x0000_s1132" style="position:absolute;margin-left:22pt;margin-top:1pt;width:103pt;height:37pt;z-index:251673600" coordorigin="1880,3820" coordsize="2060,740">
            <v:group id="_x0000_s1133" style="position:absolute;left:3320;top:3820;width:620;height:740" coordorigin="2360,7300" coordsize="620,740">
              <v:line id="_x0000_s1134" style="position:absolute" from="2360,7300" to="2960,7300"/>
              <v:line id="_x0000_s1135" style="position:absolute;rotation:-5998682fd;flip:x" from="2660,7679" to="3299,7680"/>
              <v:line id="_x0000_s1136" style="position:absolute" from="2380,8040" to="2980,8040"/>
            </v:group>
            <v:group id="_x0000_s1137" style="position:absolute;left:1880;top:3820;width:1340;height:740" coordorigin="2000,2160" coordsize="1340,740">
              <v:group id="_x0000_s1138" style="position:absolute;left:2000;top:2160;width:620;height:740" coordorigin="2360,7300" coordsize="620,740">
                <v:line id="_x0000_s1139" style="position:absolute" from="2360,7300" to="2960,7300"/>
                <v:line id="_x0000_s1140" style="position:absolute;rotation:-5998682fd;flip:x" from="2660,7679" to="3299,7680"/>
                <v:line id="_x0000_s1141" style="position:absolute" from="2380,8040" to="2980,8040"/>
              </v:group>
              <v:group id="_x0000_s1142" style="position:absolute;left:2720;top:2160;width:620;height:740" coordorigin="2360,7300" coordsize="620,740">
                <v:line id="_x0000_s1143" style="position:absolute" from="2360,7300" to="2960,7300"/>
                <v:line id="_x0000_s1144" style="position:absolute;rotation:-5998682fd;flip:x" from="2660,7679" to="3299,7680"/>
                <v:line id="_x0000_s1145" style="position:absolute" from="2380,8040" to="2980,8040"/>
              </v:group>
              <v:line id="_x0000_s1146" style="position:absolute" from="2000,2180" to="2000,2900"/>
            </v:group>
          </v:group>
        </w:pict>
      </w:r>
      <w:r w:rsidR="0036481A">
        <w:rPr>
          <w:rFonts w:ascii="Palatino" w:hAnsi="Palatino"/>
          <w:sz w:val="28"/>
        </w:rPr>
        <w:t xml:space="preserve">2.  </w:t>
      </w:r>
    </w:p>
    <w:p w:rsidR="0036481A" w:rsidRDefault="0036481A" w:rsidP="0036481A">
      <w:pPr>
        <w:rPr>
          <w:rFonts w:ascii="Palatino" w:hAnsi="Palatino"/>
          <w:b/>
          <w:sz w:val="28"/>
        </w:rPr>
      </w:pPr>
    </w:p>
    <w:p w:rsidR="0036481A" w:rsidRDefault="0036481A" w:rsidP="0036481A">
      <w:pPr>
        <w:rPr>
          <w:rFonts w:ascii="Palatino" w:hAnsi="Palatino"/>
          <w:b/>
          <w:sz w:val="28"/>
        </w:rPr>
      </w:pPr>
    </w:p>
    <w:p w:rsidR="0036481A" w:rsidRDefault="0036481A" w:rsidP="0036481A">
      <w:pPr>
        <w:rPr>
          <w:rFonts w:ascii="Palatino" w:hAnsi="Palatino"/>
          <w:b/>
          <w:sz w:val="16"/>
        </w:rPr>
      </w:pPr>
    </w:p>
    <w:p w:rsidR="0036481A" w:rsidRDefault="00681D7E" w:rsidP="0036481A">
      <w:pPr>
        <w:rPr>
          <w:rFonts w:ascii="Palatino" w:hAnsi="Palatino"/>
          <w:sz w:val="28"/>
        </w:rPr>
      </w:pPr>
      <w:r w:rsidRPr="00681D7E">
        <w:rPr>
          <w:rFonts w:ascii="Palatino" w:hAnsi="Palatino"/>
          <w:b/>
          <w:sz w:val="28"/>
        </w:rPr>
        <w:pict>
          <v:group id="_x0000_s1147" style="position:absolute;margin-left:22pt;margin-top:1pt;width:138pt;height:37pt;z-index:251674624" coordorigin="1800,5380" coordsize="2760,740">
            <v:group id="_x0000_s1148" style="position:absolute;left:3940;top:5380;width:620;height:740" coordorigin="2360,7300" coordsize="620,740">
              <v:line id="_x0000_s1149" style="position:absolute" from="2360,7300" to="2960,7300"/>
              <v:line id="_x0000_s1150" style="position:absolute;rotation:-5998682fd;flip:x" from="2660,7679" to="3299,7680"/>
              <v:line id="_x0000_s1151" style="position:absolute" from="2380,8040" to="2980,8040"/>
            </v:group>
            <v:group id="_x0000_s1152" style="position:absolute;left:1800;top:5380;width:2060;height:740" coordorigin="1880,3820" coordsize="2060,740">
              <v:group id="_x0000_s1153" style="position:absolute;left:3320;top:3820;width:620;height:740" coordorigin="2360,7300" coordsize="620,740">
                <v:line id="_x0000_s1154" style="position:absolute" from="2360,7300" to="2960,7300"/>
                <v:line id="_x0000_s1155" style="position:absolute;rotation:-5998682fd;flip:x" from="2660,7679" to="3299,7680"/>
                <v:line id="_x0000_s1156" style="position:absolute" from="2380,8040" to="2980,8040"/>
              </v:group>
              <v:group id="_x0000_s1157" style="position:absolute;left:1880;top:3820;width:1340;height:740" coordorigin="2000,2160" coordsize="1340,740">
                <v:group id="_x0000_s1158" style="position:absolute;left:2000;top:2160;width:620;height:740" coordorigin="2360,7300" coordsize="620,740">
                  <v:line id="_x0000_s1159" style="position:absolute" from="2360,7300" to="2960,7300"/>
                  <v:line id="_x0000_s1160" style="position:absolute;rotation:-5998682fd;flip:x" from="2660,7679" to="3299,7680"/>
                  <v:line id="_x0000_s1161" style="position:absolute" from="2380,8040" to="2980,8040"/>
                </v:group>
                <v:group id="_x0000_s1162" style="position:absolute;left:2720;top:2160;width:620;height:740" coordorigin="2360,7300" coordsize="620,740">
                  <v:line id="_x0000_s1163" style="position:absolute" from="2360,7300" to="2960,7300"/>
                  <v:line id="_x0000_s1164" style="position:absolute;rotation:-5998682fd;flip:x" from="2660,7679" to="3299,7680"/>
                  <v:line id="_x0000_s1165" style="position:absolute" from="2380,8040" to="2980,8040"/>
                </v:group>
                <v:line id="_x0000_s1166" style="position:absolute" from="2000,2180" to="2000,2900"/>
              </v:group>
            </v:group>
          </v:group>
        </w:pict>
      </w:r>
      <w:r w:rsidR="0036481A">
        <w:rPr>
          <w:rFonts w:ascii="Palatino" w:hAnsi="Palatino"/>
          <w:sz w:val="28"/>
        </w:rPr>
        <w:t xml:space="preserve">3.  </w:t>
      </w:r>
    </w:p>
    <w:p w:rsidR="0036481A" w:rsidRDefault="0036481A" w:rsidP="0036481A">
      <w:pPr>
        <w:rPr>
          <w:rFonts w:ascii="Palatino" w:hAnsi="Palatino"/>
          <w:b/>
          <w:sz w:val="28"/>
        </w:rPr>
      </w:pPr>
    </w:p>
    <w:p w:rsidR="0036481A" w:rsidRDefault="0036481A" w:rsidP="0036481A">
      <w:pPr>
        <w:rPr>
          <w:rFonts w:ascii="Palatino" w:hAnsi="Palatino"/>
          <w:b/>
          <w:sz w:val="28"/>
        </w:rPr>
      </w:pPr>
    </w:p>
    <w:p w:rsidR="002B2C61" w:rsidRDefault="002B2C61" w:rsidP="0036481A">
      <w:pPr>
        <w:rPr>
          <w:rFonts w:ascii="Palatino" w:hAnsi="Palatino"/>
          <w:b/>
          <w:sz w:val="28"/>
        </w:rPr>
      </w:pPr>
    </w:p>
    <w:p w:rsidR="002B2C61" w:rsidRDefault="002B2C61" w:rsidP="002B2C61">
      <w:pPr>
        <w:rPr>
          <w:rFonts w:ascii="Palatino" w:hAnsi="Palatino"/>
          <w:b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4.</w:t>
      </w: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5.</w:t>
      </w:r>
    </w:p>
    <w:p w:rsidR="002B2C61" w:rsidRDefault="002B2C61" w:rsidP="002B2C61">
      <w:pPr>
        <w:rPr>
          <w:rFonts w:ascii="Palatino" w:hAnsi="Palatino"/>
          <w:b/>
          <w:sz w:val="28"/>
        </w:rPr>
      </w:pPr>
    </w:p>
    <w:p w:rsidR="002B2C61" w:rsidRDefault="002B2C61" w:rsidP="002B2C61">
      <w:pPr>
        <w:rPr>
          <w:rFonts w:ascii="Palatino" w:hAnsi="Palatino"/>
          <w:b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BF"/>
      </w:tblPr>
      <w:tblGrid>
        <w:gridCol w:w="2358"/>
        <w:gridCol w:w="3240"/>
      </w:tblGrid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b/>
                <w:sz w:val="28"/>
              </w:rPr>
            </w:pPr>
            <w:r w:rsidRPr="009F5B2F">
              <w:rPr>
                <w:rFonts w:ascii="Palatino" w:hAnsi="Palatino"/>
                <w:b/>
                <w:sz w:val="28"/>
              </w:rPr>
              <w:t>Figure Number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b/>
                <w:sz w:val="28"/>
              </w:rPr>
            </w:pPr>
            <w:r w:rsidRPr="009F5B2F">
              <w:rPr>
                <w:rFonts w:ascii="Palatino" w:hAnsi="Palatino"/>
                <w:b/>
                <w:sz w:val="28"/>
              </w:rPr>
              <w:t>Number of Toothpicks</w:t>
            </w:r>
          </w:p>
        </w:tc>
      </w:tr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1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2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3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4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5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6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10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B2C61" w:rsidRPr="009F5B2F">
        <w:tc>
          <w:tcPr>
            <w:tcW w:w="2358" w:type="dxa"/>
          </w:tcPr>
          <w:p w:rsidR="002B2C61" w:rsidRPr="009F5B2F" w:rsidRDefault="002B2C61" w:rsidP="00072E66">
            <w:pPr>
              <w:rPr>
                <w:rFonts w:ascii="Palatino" w:hAnsi="Palatino"/>
                <w:i/>
                <w:sz w:val="28"/>
              </w:rPr>
            </w:pPr>
            <w:r w:rsidRPr="009F5B2F">
              <w:rPr>
                <w:rFonts w:ascii="Palatino" w:hAnsi="Palatino"/>
                <w:i/>
                <w:sz w:val="28"/>
              </w:rPr>
              <w:t>n</w:t>
            </w:r>
          </w:p>
        </w:tc>
        <w:tc>
          <w:tcPr>
            <w:tcW w:w="3240" w:type="dxa"/>
          </w:tcPr>
          <w:p w:rsidR="002B2C61" w:rsidRPr="009F5B2F" w:rsidRDefault="002B2C61" w:rsidP="00072E66">
            <w:pPr>
              <w:rPr>
                <w:rFonts w:ascii="Palatino" w:hAnsi="Palatino"/>
                <w:sz w:val="28"/>
              </w:rPr>
            </w:pPr>
          </w:p>
        </w:tc>
      </w:tr>
    </w:tbl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Default="002B2C61" w:rsidP="002B2C61">
      <w:pPr>
        <w:rPr>
          <w:rFonts w:ascii="Palatino" w:hAnsi="Palatino"/>
          <w:sz w:val="28"/>
        </w:rPr>
      </w:pPr>
    </w:p>
    <w:p w:rsidR="002F0711" w:rsidRDefault="00681D7E" w:rsidP="002F0711">
      <w:pPr>
        <w:rPr>
          <w:rFonts w:ascii="Palatino" w:hAnsi="Palatino"/>
          <w:b/>
          <w:sz w:val="28"/>
        </w:rPr>
      </w:pPr>
      <w:r w:rsidRPr="00681D7E">
        <w:rPr>
          <w:rFonts w:ascii="Palatino" w:hAnsi="Palatino"/>
          <w:sz w:val="16"/>
        </w:rPr>
        <w:pict>
          <v:group id="_x0000_s1177" style="position:absolute;margin-left:69pt;margin-top:15pt;width:74pt;height:62pt;z-index:251677696" coordorigin="2820,10520" coordsize="1480,1240">
            <v:group id="_x0000_s1178" style="position:absolute;left:3680;top:10800;width:620;height:740" coordorigin="3680,10800" coordsize="620,740">
              <v:line id="_x0000_s1179" style="position:absolute" from="3680,10800" to="4280,10800"/>
              <v:line id="_x0000_s1180" style="position:absolute;rotation:-5998682fd;flip:x" from="3980,11179" to="4619,11180"/>
              <v:line id="_x0000_s1181" style="position:absolute" from="3700,11540" to="4300,11540"/>
            </v:group>
            <v:line id="_x0000_s1182" style="position:absolute;rotation:90" from="3350,11170" to="4010,11170"/>
            <v:line id="_x0000_s1183" style="position:absolute;rotation:8103000fd" from="2490,10850" to="3150,10850"/>
            <v:line id="_x0000_s1184" style="position:absolute;rotation:-24743405fd" from="3030,11630" to="3690,11630"/>
            <v:line id="_x0000_s1185" style="position:absolute;rotation:3835770fd" from="2510,11430" to="3170,11430"/>
            <v:line id="_x0000_s1186" style="position:absolute;rotation:1268016fd" from="3030,10690" to="3690,10690"/>
          </v:group>
        </w:pict>
      </w:r>
      <w:r w:rsidR="002F0711">
        <w:rPr>
          <w:rFonts w:ascii="Palatino" w:hAnsi="Palatino"/>
          <w:b/>
          <w:sz w:val="28"/>
        </w:rPr>
        <w:t>Pattern C</w:t>
      </w:r>
    </w:p>
    <w:p w:rsidR="002F0711" w:rsidRDefault="002F0711" w:rsidP="002F0711">
      <w:pPr>
        <w:rPr>
          <w:rFonts w:ascii="Palatino" w:hAnsi="Palatino"/>
          <w:sz w:val="16"/>
        </w:rPr>
      </w:pPr>
    </w:p>
    <w:p w:rsidR="002F0711" w:rsidRDefault="002F0711" w:rsidP="002F0711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 xml:space="preserve">1.  </w:t>
      </w:r>
    </w:p>
    <w:p w:rsidR="002F0711" w:rsidRDefault="002F0711" w:rsidP="002F0711">
      <w:pPr>
        <w:rPr>
          <w:rFonts w:ascii="Palatino" w:hAnsi="Palatino"/>
          <w:sz w:val="28"/>
        </w:rPr>
      </w:pPr>
    </w:p>
    <w:p w:rsidR="002F0711" w:rsidRDefault="002F0711" w:rsidP="002F0711">
      <w:pPr>
        <w:rPr>
          <w:rFonts w:ascii="Palatino" w:hAnsi="Palatino"/>
          <w:sz w:val="28"/>
        </w:rPr>
      </w:pPr>
    </w:p>
    <w:p w:rsidR="002F0711" w:rsidRDefault="00681D7E" w:rsidP="002F0711">
      <w:pPr>
        <w:rPr>
          <w:rFonts w:ascii="Palatino" w:hAnsi="Palatino"/>
          <w:sz w:val="16"/>
        </w:rPr>
      </w:pPr>
      <w:r>
        <w:rPr>
          <w:rFonts w:ascii="Palatino" w:hAnsi="Palatino"/>
          <w:sz w:val="16"/>
        </w:rPr>
        <w:pict>
          <v:group id="_x0000_s1187" style="position:absolute;margin-left:66pt;margin-top:8pt;width:109pt;height:62pt;z-index:251678720" coordorigin="2760,10840" coordsize="2180,1240">
            <v:group id="_x0000_s1188" style="position:absolute;left:4320;top:11120;width:620;height:740" coordorigin="3680,10800" coordsize="620,740">
              <v:line id="_x0000_s1189" style="position:absolute" from="3680,10800" to="4280,10800"/>
              <v:line id="_x0000_s1190" style="position:absolute;rotation:-5998682fd;flip:x" from="3980,11179" to="4619,11180"/>
              <v:line id="_x0000_s1191" style="position:absolute" from="3700,11540" to="4300,11540"/>
            </v:group>
            <v:group id="_x0000_s1192" style="position:absolute;left:2760;top:10840;width:1480;height:1240" coordorigin="2820,10520" coordsize="1480,1240">
              <v:group id="_x0000_s1193" style="position:absolute;left:3680;top:10800;width:620;height:740" coordorigin="3680,10800" coordsize="620,740">
                <v:line id="_x0000_s1194" style="position:absolute" from="3680,10800" to="4280,10800"/>
                <v:line id="_x0000_s1195" style="position:absolute;rotation:-5998682fd;flip:x" from="3980,11179" to="4619,11180"/>
                <v:line id="_x0000_s1196" style="position:absolute" from="3700,11540" to="4300,11540"/>
              </v:group>
              <v:line id="_x0000_s1197" style="position:absolute;rotation:90" from="3350,11170" to="4010,11170"/>
              <v:line id="_x0000_s1198" style="position:absolute;rotation:8103000fd" from="2490,10850" to="3150,10850"/>
              <v:line id="_x0000_s1199" style="position:absolute;rotation:-24743405fd" from="3030,11630" to="3690,11630"/>
              <v:line id="_x0000_s1200" style="position:absolute;rotation:3835770fd" from="2510,11430" to="3170,11430"/>
              <v:line id="_x0000_s1201" style="position:absolute;rotation:1268016fd" from="3030,10690" to="3690,10690"/>
            </v:group>
          </v:group>
        </w:pict>
      </w:r>
    </w:p>
    <w:p w:rsidR="002F0711" w:rsidRDefault="002F0711" w:rsidP="002F0711">
      <w:pPr>
        <w:rPr>
          <w:rFonts w:ascii="Palatino" w:hAnsi="Palatino"/>
          <w:sz w:val="16"/>
        </w:rPr>
      </w:pPr>
    </w:p>
    <w:p w:rsidR="002F0711" w:rsidRDefault="002F0711" w:rsidP="002F0711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 xml:space="preserve">2.  </w:t>
      </w:r>
    </w:p>
    <w:p w:rsidR="002F0711" w:rsidRDefault="002F0711" w:rsidP="002F0711">
      <w:pPr>
        <w:rPr>
          <w:rFonts w:ascii="Palatino" w:hAnsi="Palatino"/>
          <w:sz w:val="28"/>
        </w:rPr>
      </w:pPr>
    </w:p>
    <w:p w:rsidR="002F0711" w:rsidRDefault="002F0711" w:rsidP="002F0711">
      <w:pPr>
        <w:rPr>
          <w:rFonts w:ascii="Palatino" w:hAnsi="Palatino"/>
          <w:sz w:val="28"/>
        </w:rPr>
      </w:pPr>
    </w:p>
    <w:p w:rsidR="002F0711" w:rsidRDefault="002F0711" w:rsidP="002F0711">
      <w:pPr>
        <w:rPr>
          <w:rFonts w:ascii="Palatino" w:hAnsi="Palatino"/>
          <w:sz w:val="28"/>
        </w:rPr>
      </w:pPr>
    </w:p>
    <w:p w:rsidR="002F0711" w:rsidRDefault="00681D7E" w:rsidP="002F0711">
      <w:pPr>
        <w:rPr>
          <w:rFonts w:ascii="Palatino" w:hAnsi="Palatino"/>
          <w:sz w:val="16"/>
        </w:rPr>
      </w:pPr>
      <w:r>
        <w:rPr>
          <w:rFonts w:ascii="Palatino" w:hAnsi="Palatino"/>
          <w:sz w:val="16"/>
        </w:rPr>
        <w:pict>
          <v:group id="_x0000_s1202" style="position:absolute;margin-left:63pt;margin-top:0;width:2in;height:62pt;z-index:251679744" coordorigin="2700,12440" coordsize="2880,1240">
            <v:group id="_x0000_s1203" style="position:absolute;left:4960;top:12720;width:620;height:740" coordorigin="3680,10800" coordsize="620,740">
              <v:line id="_x0000_s1204" style="position:absolute" from="3680,10800" to="4280,10800"/>
              <v:line id="_x0000_s1205" style="position:absolute;rotation:-5998682fd;flip:x" from="3980,11179" to="4619,11180"/>
              <v:line id="_x0000_s1206" style="position:absolute" from="3700,11540" to="4300,11540"/>
            </v:group>
            <v:group id="_x0000_s1207" style="position:absolute;left:2700;top:12440;width:2180;height:1240" coordorigin="2760,10840" coordsize="2180,1240">
              <v:group id="_x0000_s1208" style="position:absolute;left:4320;top:11120;width:620;height:740" coordorigin="3680,10800" coordsize="620,740">
                <v:line id="_x0000_s1209" style="position:absolute" from="3680,10800" to="4280,10800"/>
                <v:line id="_x0000_s1210" style="position:absolute;rotation:-5998682fd;flip:x" from="3980,11179" to="4619,11180"/>
                <v:line id="_x0000_s1211" style="position:absolute" from="3700,11540" to="4300,11540"/>
              </v:group>
              <v:group id="_x0000_s1212" style="position:absolute;left:2760;top:10840;width:1480;height:1240" coordorigin="2820,10520" coordsize="1480,1240">
                <v:group id="_x0000_s1213" style="position:absolute;left:3680;top:10800;width:620;height:740" coordorigin="3680,10800" coordsize="620,740">
                  <v:line id="_x0000_s1214" style="position:absolute" from="3680,10800" to="4280,10800"/>
                  <v:line id="_x0000_s1215" style="position:absolute;rotation:-5998682fd;flip:x" from="3980,11179" to="4619,11180"/>
                  <v:line id="_x0000_s1216" style="position:absolute" from="3700,11540" to="4300,11540"/>
                </v:group>
                <v:line id="_x0000_s1217" style="position:absolute;rotation:90" from="3350,11170" to="4010,11170"/>
                <v:line id="_x0000_s1218" style="position:absolute;rotation:8103000fd" from="2490,10850" to="3150,10850"/>
                <v:line id="_x0000_s1219" style="position:absolute;rotation:-24743405fd" from="3030,11630" to="3690,11630"/>
                <v:line id="_x0000_s1220" style="position:absolute;rotation:3835770fd" from="2510,11430" to="3170,11430"/>
                <v:line id="_x0000_s1221" style="position:absolute;rotation:1268016fd" from="3030,10690" to="3690,10690"/>
              </v:group>
            </v:group>
          </v:group>
        </w:pict>
      </w:r>
    </w:p>
    <w:p w:rsidR="002F0711" w:rsidRDefault="002F0711" w:rsidP="002F0711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 xml:space="preserve">3.  </w:t>
      </w:r>
    </w:p>
    <w:p w:rsidR="002F0711" w:rsidRDefault="002F0711" w:rsidP="002F0711">
      <w:pPr>
        <w:rPr>
          <w:rFonts w:ascii="Palatino" w:hAnsi="Palatino"/>
          <w:sz w:val="28"/>
        </w:rPr>
      </w:pPr>
    </w:p>
    <w:p w:rsidR="002F0711" w:rsidRDefault="002F0711" w:rsidP="002F0711">
      <w:pPr>
        <w:rPr>
          <w:rFonts w:ascii="Palatino" w:hAnsi="Palatino"/>
          <w:sz w:val="28"/>
        </w:rPr>
      </w:pPr>
    </w:p>
    <w:p w:rsidR="002F0711" w:rsidRDefault="002F0711" w:rsidP="002F0711">
      <w:pPr>
        <w:rPr>
          <w:rFonts w:ascii="Palatino" w:hAnsi="Palatino"/>
          <w:sz w:val="28"/>
        </w:rPr>
      </w:pPr>
    </w:p>
    <w:p w:rsidR="002F0711" w:rsidRDefault="002F0711" w:rsidP="002F0711">
      <w:pPr>
        <w:rPr>
          <w:rFonts w:ascii="Palatino" w:hAnsi="Palatino"/>
          <w:sz w:val="28"/>
        </w:rPr>
      </w:pPr>
    </w:p>
    <w:p w:rsidR="002F0711" w:rsidRDefault="002F0711" w:rsidP="002F0711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4.</w:t>
      </w:r>
    </w:p>
    <w:p w:rsidR="002F0711" w:rsidRDefault="002F0711" w:rsidP="002F0711">
      <w:pPr>
        <w:rPr>
          <w:rFonts w:ascii="Palatino" w:hAnsi="Palatino"/>
          <w:sz w:val="28"/>
        </w:rPr>
      </w:pPr>
    </w:p>
    <w:p w:rsidR="002F0711" w:rsidRDefault="002F0711" w:rsidP="002F0711">
      <w:pPr>
        <w:rPr>
          <w:rFonts w:ascii="Palatino" w:hAnsi="Palatino"/>
          <w:sz w:val="28"/>
        </w:rPr>
      </w:pPr>
    </w:p>
    <w:p w:rsidR="002F0711" w:rsidRDefault="002F0711" w:rsidP="002F0711">
      <w:pPr>
        <w:rPr>
          <w:rFonts w:ascii="Palatino" w:hAnsi="Palatino"/>
          <w:sz w:val="28"/>
        </w:rPr>
      </w:pPr>
    </w:p>
    <w:p w:rsidR="002F0711" w:rsidRDefault="002F0711" w:rsidP="002F0711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 xml:space="preserve">5.  </w:t>
      </w:r>
    </w:p>
    <w:p w:rsidR="002F0711" w:rsidRDefault="002F0711" w:rsidP="002F0711">
      <w:pPr>
        <w:rPr>
          <w:rFonts w:ascii="Palatino" w:hAnsi="Palatino"/>
          <w:sz w:val="28"/>
        </w:rPr>
      </w:pPr>
    </w:p>
    <w:p w:rsidR="00521B55" w:rsidRDefault="00521B55" w:rsidP="002F0711">
      <w:pPr>
        <w:rPr>
          <w:rFonts w:ascii="Palatino" w:hAnsi="Palatino"/>
          <w:sz w:val="28"/>
        </w:rPr>
      </w:pPr>
    </w:p>
    <w:p w:rsidR="00521B55" w:rsidRDefault="00521B55" w:rsidP="002F0711">
      <w:pPr>
        <w:rPr>
          <w:rFonts w:ascii="Palatino" w:hAnsi="Palatino"/>
          <w:sz w:val="28"/>
        </w:rPr>
      </w:pPr>
    </w:p>
    <w:p w:rsidR="00521B55" w:rsidRDefault="00521B55" w:rsidP="002F0711">
      <w:pPr>
        <w:rPr>
          <w:rFonts w:ascii="Palatino" w:hAnsi="Palatino"/>
          <w:sz w:val="28"/>
        </w:rPr>
      </w:pPr>
    </w:p>
    <w:p w:rsidR="00521B55" w:rsidRDefault="00521B55" w:rsidP="002F0711">
      <w:pPr>
        <w:rPr>
          <w:rFonts w:ascii="Palatino" w:hAnsi="Palatino"/>
          <w:sz w:val="28"/>
        </w:rPr>
      </w:pPr>
    </w:p>
    <w:p w:rsidR="002F0711" w:rsidRDefault="002F0711" w:rsidP="002F0711">
      <w:pPr>
        <w:rPr>
          <w:rFonts w:ascii="Palatino" w:hAnsi="Palatino"/>
          <w:sz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BF"/>
      </w:tblPr>
      <w:tblGrid>
        <w:gridCol w:w="2358"/>
        <w:gridCol w:w="3240"/>
      </w:tblGrid>
      <w:tr w:rsidR="002F0711" w:rsidRPr="009F5B2F">
        <w:tc>
          <w:tcPr>
            <w:tcW w:w="2358" w:type="dxa"/>
          </w:tcPr>
          <w:p w:rsidR="002F0711" w:rsidRPr="009F5B2F" w:rsidRDefault="002F0711" w:rsidP="00072E66">
            <w:pPr>
              <w:rPr>
                <w:rFonts w:ascii="Palatino" w:hAnsi="Palatino"/>
                <w:b/>
                <w:sz w:val="28"/>
              </w:rPr>
            </w:pPr>
            <w:r w:rsidRPr="009F5B2F">
              <w:rPr>
                <w:rFonts w:ascii="Palatino" w:hAnsi="Palatino"/>
                <w:b/>
                <w:sz w:val="28"/>
              </w:rPr>
              <w:t>Figure Number</w:t>
            </w:r>
          </w:p>
        </w:tc>
        <w:tc>
          <w:tcPr>
            <w:tcW w:w="3240" w:type="dxa"/>
          </w:tcPr>
          <w:p w:rsidR="002F0711" w:rsidRPr="009F5B2F" w:rsidRDefault="002F0711" w:rsidP="00072E66">
            <w:pPr>
              <w:rPr>
                <w:rFonts w:ascii="Palatino" w:hAnsi="Palatino"/>
                <w:b/>
                <w:sz w:val="28"/>
              </w:rPr>
            </w:pPr>
            <w:r w:rsidRPr="009F5B2F">
              <w:rPr>
                <w:rFonts w:ascii="Palatino" w:hAnsi="Palatino"/>
                <w:b/>
                <w:sz w:val="28"/>
              </w:rPr>
              <w:t>Number of Toothpicks</w:t>
            </w:r>
          </w:p>
        </w:tc>
      </w:tr>
      <w:tr w:rsidR="002F0711" w:rsidRPr="009F5B2F">
        <w:tc>
          <w:tcPr>
            <w:tcW w:w="2358" w:type="dxa"/>
          </w:tcPr>
          <w:p w:rsidR="002F0711" w:rsidRPr="009F5B2F" w:rsidRDefault="002F071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1</w:t>
            </w:r>
          </w:p>
        </w:tc>
        <w:tc>
          <w:tcPr>
            <w:tcW w:w="3240" w:type="dxa"/>
          </w:tcPr>
          <w:p w:rsidR="002F0711" w:rsidRPr="009F5B2F" w:rsidRDefault="002F071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F0711" w:rsidRPr="009F5B2F">
        <w:tc>
          <w:tcPr>
            <w:tcW w:w="2358" w:type="dxa"/>
          </w:tcPr>
          <w:p w:rsidR="002F0711" w:rsidRPr="009F5B2F" w:rsidRDefault="002F071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2</w:t>
            </w:r>
          </w:p>
        </w:tc>
        <w:tc>
          <w:tcPr>
            <w:tcW w:w="3240" w:type="dxa"/>
          </w:tcPr>
          <w:p w:rsidR="002F0711" w:rsidRPr="009F5B2F" w:rsidRDefault="002F071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F0711" w:rsidRPr="009F5B2F">
        <w:tc>
          <w:tcPr>
            <w:tcW w:w="2358" w:type="dxa"/>
          </w:tcPr>
          <w:p w:rsidR="002F0711" w:rsidRPr="009F5B2F" w:rsidRDefault="002F071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3</w:t>
            </w:r>
          </w:p>
        </w:tc>
        <w:tc>
          <w:tcPr>
            <w:tcW w:w="3240" w:type="dxa"/>
          </w:tcPr>
          <w:p w:rsidR="002F0711" w:rsidRPr="009F5B2F" w:rsidRDefault="002F071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F0711" w:rsidRPr="009F5B2F">
        <w:tc>
          <w:tcPr>
            <w:tcW w:w="2358" w:type="dxa"/>
          </w:tcPr>
          <w:p w:rsidR="002F0711" w:rsidRPr="009F5B2F" w:rsidRDefault="002F071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4</w:t>
            </w:r>
          </w:p>
        </w:tc>
        <w:tc>
          <w:tcPr>
            <w:tcW w:w="3240" w:type="dxa"/>
          </w:tcPr>
          <w:p w:rsidR="002F0711" w:rsidRPr="009F5B2F" w:rsidRDefault="002F071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F0711" w:rsidRPr="009F5B2F">
        <w:tc>
          <w:tcPr>
            <w:tcW w:w="2358" w:type="dxa"/>
          </w:tcPr>
          <w:p w:rsidR="002F0711" w:rsidRPr="009F5B2F" w:rsidRDefault="002F071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5</w:t>
            </w:r>
          </w:p>
        </w:tc>
        <w:tc>
          <w:tcPr>
            <w:tcW w:w="3240" w:type="dxa"/>
          </w:tcPr>
          <w:p w:rsidR="002F0711" w:rsidRPr="009F5B2F" w:rsidRDefault="002F071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F0711" w:rsidRPr="009F5B2F">
        <w:tc>
          <w:tcPr>
            <w:tcW w:w="2358" w:type="dxa"/>
          </w:tcPr>
          <w:p w:rsidR="002F0711" w:rsidRPr="009F5B2F" w:rsidRDefault="002F071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6</w:t>
            </w:r>
          </w:p>
        </w:tc>
        <w:tc>
          <w:tcPr>
            <w:tcW w:w="3240" w:type="dxa"/>
          </w:tcPr>
          <w:p w:rsidR="002F0711" w:rsidRPr="009F5B2F" w:rsidRDefault="002F071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F0711" w:rsidRPr="009F5B2F">
        <w:tc>
          <w:tcPr>
            <w:tcW w:w="2358" w:type="dxa"/>
          </w:tcPr>
          <w:p w:rsidR="002F0711" w:rsidRPr="009F5B2F" w:rsidRDefault="002F0711" w:rsidP="00072E66">
            <w:pPr>
              <w:rPr>
                <w:rFonts w:ascii="Palatino" w:hAnsi="Palatino"/>
                <w:sz w:val="28"/>
              </w:rPr>
            </w:pPr>
            <w:r w:rsidRPr="009F5B2F">
              <w:rPr>
                <w:rFonts w:ascii="Palatino" w:hAnsi="Palatino"/>
                <w:sz w:val="28"/>
              </w:rPr>
              <w:t>10</w:t>
            </w:r>
          </w:p>
        </w:tc>
        <w:tc>
          <w:tcPr>
            <w:tcW w:w="3240" w:type="dxa"/>
          </w:tcPr>
          <w:p w:rsidR="002F0711" w:rsidRPr="009F5B2F" w:rsidRDefault="002F0711" w:rsidP="00072E66">
            <w:pPr>
              <w:rPr>
                <w:rFonts w:ascii="Palatino" w:hAnsi="Palatino"/>
                <w:sz w:val="28"/>
              </w:rPr>
            </w:pPr>
          </w:p>
        </w:tc>
      </w:tr>
      <w:tr w:rsidR="002F0711" w:rsidRPr="009F5B2F">
        <w:tc>
          <w:tcPr>
            <w:tcW w:w="2358" w:type="dxa"/>
          </w:tcPr>
          <w:p w:rsidR="002F0711" w:rsidRPr="009F5B2F" w:rsidRDefault="002F0711" w:rsidP="00072E66">
            <w:pPr>
              <w:rPr>
                <w:rFonts w:ascii="Palatino" w:hAnsi="Palatino"/>
                <w:i/>
                <w:sz w:val="28"/>
              </w:rPr>
            </w:pPr>
            <w:r w:rsidRPr="009F5B2F">
              <w:rPr>
                <w:rFonts w:ascii="Palatino" w:hAnsi="Palatino"/>
                <w:i/>
                <w:sz w:val="28"/>
              </w:rPr>
              <w:t>n</w:t>
            </w:r>
          </w:p>
        </w:tc>
        <w:tc>
          <w:tcPr>
            <w:tcW w:w="3240" w:type="dxa"/>
          </w:tcPr>
          <w:p w:rsidR="002F0711" w:rsidRPr="009F5B2F" w:rsidRDefault="002F0711" w:rsidP="00072E66">
            <w:pPr>
              <w:rPr>
                <w:rFonts w:ascii="Palatino" w:hAnsi="Palatino"/>
                <w:sz w:val="28"/>
              </w:rPr>
            </w:pPr>
          </w:p>
        </w:tc>
      </w:tr>
    </w:tbl>
    <w:p w:rsidR="002B2C61" w:rsidRDefault="002F0711" w:rsidP="002B2C61">
      <w:pPr>
        <w:rPr>
          <w:rFonts w:ascii="Palatino" w:hAnsi="Palatino"/>
          <w:b/>
          <w:sz w:val="28"/>
        </w:rPr>
      </w:pPr>
      <w:r>
        <w:rPr>
          <w:rFonts w:ascii="Palatino" w:hAnsi="Palatino"/>
          <w:sz w:val="28"/>
        </w:rPr>
        <w:br w:type="page"/>
      </w:r>
      <w:r w:rsidR="002B2C61">
        <w:rPr>
          <w:rFonts w:ascii="Palatino" w:hAnsi="Palatino"/>
          <w:b/>
          <w:sz w:val="28"/>
        </w:rPr>
        <w:t>Task 3:</w:t>
      </w:r>
    </w:p>
    <w:p w:rsidR="002B2C61" w:rsidRDefault="002B2C61" w:rsidP="002B2C61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 xml:space="preserve">Using the graph below, graph the coordinates from each of your tables (as many as fit).  Use one color for the </w:t>
      </w:r>
      <w:r w:rsidR="008604CF">
        <w:rPr>
          <w:rFonts w:ascii="Palatino" w:hAnsi="Palatino"/>
          <w:sz w:val="28"/>
        </w:rPr>
        <w:t xml:space="preserve">graph of pattern A, </w:t>
      </w:r>
      <w:r>
        <w:rPr>
          <w:rFonts w:ascii="Palatino" w:hAnsi="Palatino"/>
          <w:sz w:val="28"/>
        </w:rPr>
        <w:t>another color for the graph of Pattern B</w:t>
      </w:r>
      <w:r w:rsidR="008604CF">
        <w:rPr>
          <w:rFonts w:ascii="Palatino" w:hAnsi="Palatino"/>
          <w:sz w:val="28"/>
        </w:rPr>
        <w:t>, and a 3</w:t>
      </w:r>
      <w:r w:rsidR="008604CF" w:rsidRPr="008604CF">
        <w:rPr>
          <w:rFonts w:ascii="Palatino" w:hAnsi="Palatino"/>
          <w:sz w:val="28"/>
          <w:vertAlign w:val="superscript"/>
        </w:rPr>
        <w:t>rd</w:t>
      </w:r>
      <w:r w:rsidR="008604CF">
        <w:rPr>
          <w:rFonts w:ascii="Palatino" w:hAnsi="Palatino"/>
          <w:sz w:val="28"/>
        </w:rPr>
        <w:t xml:space="preserve"> color for pattern</w:t>
      </w:r>
      <w:r w:rsidR="00437B66">
        <w:rPr>
          <w:rFonts w:ascii="Palatino" w:hAnsi="Palatino"/>
          <w:sz w:val="28"/>
        </w:rPr>
        <w:t xml:space="preserve"> Pattern C.</w:t>
      </w:r>
    </w:p>
    <w:p w:rsidR="002B2C61" w:rsidRDefault="002B2C61" w:rsidP="002B2C61">
      <w:pPr>
        <w:rPr>
          <w:rFonts w:ascii="Palatino" w:hAnsi="Palatino"/>
          <w:sz w:val="28"/>
        </w:rPr>
      </w:pPr>
    </w:p>
    <w:p w:rsidR="002B2C61" w:rsidRPr="006009AC" w:rsidRDefault="002B2C61" w:rsidP="002B2C61">
      <w:pPr>
        <w:rPr>
          <w:rFonts w:ascii="Palatino" w:hAnsi="Palatino"/>
          <w:sz w:val="28"/>
        </w:rPr>
      </w:pPr>
      <w:r>
        <w:rPr>
          <w:rFonts w:ascii="Palatino" w:hAnsi="Palatino"/>
          <w:noProof/>
          <w:sz w:val="28"/>
        </w:rPr>
        <w:drawing>
          <wp:inline distT="0" distB="0" distL="0" distR="0">
            <wp:extent cx="5486400" cy="5486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61" w:rsidRDefault="002B2C61" w:rsidP="002B2C61">
      <w:pPr>
        <w:rPr>
          <w:sz w:val="28"/>
        </w:rPr>
      </w:pPr>
    </w:p>
    <w:p w:rsidR="002B2C61" w:rsidRDefault="002B2C61" w:rsidP="002B2C61">
      <w:pPr>
        <w:rPr>
          <w:sz w:val="28"/>
        </w:rPr>
      </w:pPr>
    </w:p>
    <w:p w:rsidR="002B2C61" w:rsidRDefault="002B2C61" w:rsidP="002B2C61">
      <w:pPr>
        <w:rPr>
          <w:sz w:val="28"/>
        </w:rPr>
      </w:pPr>
    </w:p>
    <w:p w:rsidR="002B2C61" w:rsidRDefault="002B2C61" w:rsidP="002B2C61">
      <w:pPr>
        <w:rPr>
          <w:sz w:val="28"/>
        </w:rPr>
      </w:pPr>
    </w:p>
    <w:p w:rsidR="002B2C61" w:rsidRDefault="002B2C61" w:rsidP="002B2C61">
      <w:pPr>
        <w:rPr>
          <w:sz w:val="28"/>
        </w:rPr>
      </w:pPr>
    </w:p>
    <w:p w:rsidR="00FD61D1" w:rsidRDefault="00FD61D1" w:rsidP="002B2C61">
      <w:pPr>
        <w:rPr>
          <w:sz w:val="28"/>
        </w:rPr>
      </w:pPr>
    </w:p>
    <w:p w:rsidR="0085641D" w:rsidRDefault="0085641D" w:rsidP="002B2C61">
      <w:pPr>
        <w:rPr>
          <w:b/>
          <w:sz w:val="28"/>
        </w:rPr>
      </w:pPr>
    </w:p>
    <w:p w:rsidR="002B2C61" w:rsidRDefault="002B2C61" w:rsidP="002B2C61">
      <w:pPr>
        <w:rPr>
          <w:b/>
          <w:sz w:val="28"/>
        </w:rPr>
      </w:pPr>
      <w:r>
        <w:rPr>
          <w:b/>
          <w:sz w:val="28"/>
        </w:rPr>
        <w:t>Task 4: Analysis Questions</w:t>
      </w:r>
    </w:p>
    <w:p w:rsidR="00AA5E49" w:rsidRDefault="00AA5E49" w:rsidP="00AA5E49">
      <w:pPr>
        <w:rPr>
          <w:rFonts w:ascii="Palatino" w:hAnsi="Palatino"/>
          <w:sz w:val="28"/>
        </w:rPr>
      </w:pPr>
    </w:p>
    <w:p w:rsidR="00642209" w:rsidRDefault="00201700" w:rsidP="00890E49">
      <w:pPr>
        <w:rPr>
          <w:sz w:val="28"/>
        </w:rPr>
      </w:pPr>
      <w:r>
        <w:rPr>
          <w:sz w:val="28"/>
        </w:rPr>
        <w:t xml:space="preserve">1) </w:t>
      </w:r>
      <w:r w:rsidR="00C30FA2">
        <w:rPr>
          <w:sz w:val="28"/>
        </w:rPr>
        <w:t>How are</w:t>
      </w:r>
      <w:r w:rsidR="00FD61D1" w:rsidRPr="00890E49">
        <w:rPr>
          <w:sz w:val="28"/>
        </w:rPr>
        <w:t xml:space="preserve"> pattern</w:t>
      </w:r>
      <w:r w:rsidR="007C3F8A">
        <w:rPr>
          <w:sz w:val="28"/>
        </w:rPr>
        <w:t>s</w:t>
      </w:r>
      <w:r w:rsidR="00FD61D1" w:rsidRPr="00890E49">
        <w:rPr>
          <w:sz w:val="28"/>
        </w:rPr>
        <w:t xml:space="preserve"> A</w:t>
      </w:r>
      <w:r w:rsidR="00D36C7E" w:rsidRPr="00890E49">
        <w:rPr>
          <w:sz w:val="28"/>
        </w:rPr>
        <w:t>, B, &amp; C</w:t>
      </w:r>
      <w:r w:rsidR="00FD61D1" w:rsidRPr="00890E49">
        <w:rPr>
          <w:sz w:val="28"/>
        </w:rPr>
        <w:t xml:space="preserve"> growing (what do you add to get from one figure to the next)?</w:t>
      </w:r>
      <w:r w:rsidR="00890E49" w:rsidRPr="00890E49">
        <w:rPr>
          <w:sz w:val="28"/>
        </w:rPr>
        <w:t xml:space="preserve"> </w:t>
      </w:r>
      <w:r w:rsidR="00FD61D1" w:rsidRPr="00890E49">
        <w:rPr>
          <w:sz w:val="28"/>
        </w:rPr>
        <w:t>Where does this growth show up on the tables?</w:t>
      </w:r>
      <w:r w:rsidR="00642209">
        <w:rPr>
          <w:sz w:val="28"/>
        </w:rPr>
        <w:t xml:space="preserve"> </w:t>
      </w:r>
    </w:p>
    <w:p w:rsidR="00890E49" w:rsidRDefault="00890E49" w:rsidP="00890E49">
      <w:pPr>
        <w:rPr>
          <w:sz w:val="28"/>
        </w:rPr>
      </w:pPr>
    </w:p>
    <w:p w:rsidR="00FD61D1" w:rsidRPr="00890E49" w:rsidRDefault="00FD61D1" w:rsidP="00890E49">
      <w:pPr>
        <w:rPr>
          <w:sz w:val="28"/>
        </w:rPr>
      </w:pPr>
    </w:p>
    <w:p w:rsidR="004C07AB" w:rsidRDefault="004C07AB" w:rsidP="00FD61D1">
      <w:pPr>
        <w:rPr>
          <w:sz w:val="28"/>
        </w:rPr>
      </w:pPr>
    </w:p>
    <w:p w:rsidR="004C07AB" w:rsidRDefault="004C07AB" w:rsidP="00FD61D1">
      <w:pPr>
        <w:rPr>
          <w:sz w:val="28"/>
        </w:rPr>
      </w:pPr>
    </w:p>
    <w:p w:rsidR="00FD61D1" w:rsidRDefault="00384A19" w:rsidP="00FD61D1">
      <w:pPr>
        <w:rPr>
          <w:sz w:val="28"/>
        </w:rPr>
      </w:pPr>
      <w:r>
        <w:rPr>
          <w:sz w:val="28"/>
        </w:rPr>
        <w:t xml:space="preserve">2) </w:t>
      </w:r>
      <w:r w:rsidR="00B562CA">
        <w:rPr>
          <w:sz w:val="28"/>
        </w:rPr>
        <w:t xml:space="preserve">What is the </w:t>
      </w:r>
      <w:r w:rsidR="00B562CA" w:rsidRPr="00616F57">
        <w:rPr>
          <w:sz w:val="28"/>
          <w:u w:val="single"/>
        </w:rPr>
        <w:t>same</w:t>
      </w:r>
      <w:r w:rsidR="00B562CA">
        <w:rPr>
          <w:sz w:val="28"/>
        </w:rPr>
        <w:t xml:space="preserve"> about the three</w:t>
      </w:r>
      <w:r w:rsidR="00642209">
        <w:rPr>
          <w:sz w:val="28"/>
        </w:rPr>
        <w:t xml:space="preserve"> graphed lines</w:t>
      </w:r>
      <w:r w:rsidR="00616F57">
        <w:rPr>
          <w:sz w:val="28"/>
        </w:rPr>
        <w:t xml:space="preserve">, </w:t>
      </w:r>
      <w:r w:rsidR="00B40AD4">
        <w:rPr>
          <w:sz w:val="28"/>
        </w:rPr>
        <w:t>equations</w:t>
      </w:r>
      <w:r w:rsidR="00616F57">
        <w:rPr>
          <w:sz w:val="28"/>
        </w:rPr>
        <w:t>, and how the pattern grows</w:t>
      </w:r>
      <w:r w:rsidR="00642209">
        <w:rPr>
          <w:sz w:val="28"/>
        </w:rPr>
        <w:t xml:space="preserve">? </w:t>
      </w:r>
    </w:p>
    <w:p w:rsidR="00FD61D1" w:rsidRDefault="00FD61D1" w:rsidP="00FD61D1">
      <w:pPr>
        <w:rPr>
          <w:sz w:val="28"/>
        </w:rPr>
      </w:pPr>
    </w:p>
    <w:p w:rsidR="00FD61D1" w:rsidRDefault="00FD61D1" w:rsidP="00FD61D1">
      <w:pPr>
        <w:rPr>
          <w:sz w:val="28"/>
        </w:rPr>
      </w:pPr>
    </w:p>
    <w:p w:rsidR="004C07AB" w:rsidRDefault="004C07AB" w:rsidP="00FD61D1">
      <w:pPr>
        <w:rPr>
          <w:sz w:val="28"/>
        </w:rPr>
      </w:pPr>
    </w:p>
    <w:p w:rsidR="004C07AB" w:rsidRDefault="004C07AB" w:rsidP="00FD61D1">
      <w:pPr>
        <w:rPr>
          <w:sz w:val="28"/>
        </w:rPr>
      </w:pPr>
    </w:p>
    <w:p w:rsidR="00FD61D1" w:rsidRDefault="00521F8B" w:rsidP="00FD61D1">
      <w:pPr>
        <w:rPr>
          <w:sz w:val="28"/>
        </w:rPr>
      </w:pPr>
      <w:r>
        <w:rPr>
          <w:sz w:val="28"/>
        </w:rPr>
        <w:t xml:space="preserve">3) </w:t>
      </w:r>
      <w:r w:rsidR="00B562CA">
        <w:rPr>
          <w:sz w:val="28"/>
        </w:rPr>
        <w:t>What is different about the three</w:t>
      </w:r>
      <w:r w:rsidR="00FD61D1">
        <w:rPr>
          <w:sz w:val="28"/>
        </w:rPr>
        <w:t xml:space="preserve"> graphed lines</w:t>
      </w:r>
      <w:r w:rsidR="00B40AD4">
        <w:rPr>
          <w:sz w:val="28"/>
        </w:rPr>
        <w:t xml:space="preserve"> &amp; equations</w:t>
      </w:r>
      <w:r w:rsidR="00FD61D1">
        <w:rPr>
          <w:sz w:val="28"/>
        </w:rPr>
        <w:t xml:space="preserve">? </w:t>
      </w:r>
      <w:r w:rsidR="00B562CA">
        <w:rPr>
          <w:sz w:val="28"/>
        </w:rPr>
        <w:t>Where do see the differences on the graph?</w:t>
      </w:r>
    </w:p>
    <w:p w:rsidR="00FD61D1" w:rsidRDefault="00FD61D1" w:rsidP="00FD61D1">
      <w:pPr>
        <w:rPr>
          <w:sz w:val="28"/>
        </w:rPr>
      </w:pPr>
    </w:p>
    <w:p w:rsidR="00FD61D1" w:rsidRPr="00D675BF" w:rsidRDefault="00FD61D1" w:rsidP="00FD61D1">
      <w:pPr>
        <w:rPr>
          <w:sz w:val="28"/>
        </w:rPr>
      </w:pPr>
    </w:p>
    <w:p w:rsidR="004C07AB" w:rsidRDefault="004C07AB" w:rsidP="00C1738B">
      <w:pPr>
        <w:rPr>
          <w:sz w:val="28"/>
        </w:rPr>
      </w:pPr>
    </w:p>
    <w:p w:rsidR="004C07AB" w:rsidRDefault="004C07AB" w:rsidP="00C1738B">
      <w:pPr>
        <w:rPr>
          <w:sz w:val="28"/>
        </w:rPr>
      </w:pPr>
    </w:p>
    <w:p w:rsidR="00B562CA" w:rsidRPr="00C1738B" w:rsidRDefault="00A5514A" w:rsidP="00C1738B">
      <w:pPr>
        <w:rPr>
          <w:sz w:val="28"/>
        </w:rPr>
      </w:pPr>
      <w:r>
        <w:rPr>
          <w:sz w:val="28"/>
        </w:rPr>
        <w:t xml:space="preserve">4) </w:t>
      </w:r>
      <w:r w:rsidR="00B562CA" w:rsidRPr="00C1738B">
        <w:rPr>
          <w:sz w:val="28"/>
        </w:rPr>
        <w:t>If you were to draw figure 0 for each pattern (go ba</w:t>
      </w:r>
      <w:r w:rsidR="00BD0490">
        <w:rPr>
          <w:sz w:val="28"/>
        </w:rPr>
        <w:t>ck one step), how many toothpicks would there be</w:t>
      </w:r>
      <w:r w:rsidR="00B562CA" w:rsidRPr="00C1738B">
        <w:rPr>
          <w:sz w:val="28"/>
        </w:rPr>
        <w:t>?  Where do you see this number on your graph?  Where do you see this number in the equation?</w:t>
      </w:r>
    </w:p>
    <w:p w:rsidR="00B562CA" w:rsidRPr="00C1738B" w:rsidRDefault="00B562CA" w:rsidP="00B562CA">
      <w:pPr>
        <w:rPr>
          <w:sz w:val="28"/>
        </w:rPr>
      </w:pPr>
    </w:p>
    <w:p w:rsidR="00F9731D" w:rsidRDefault="00F9731D" w:rsidP="00C1738B">
      <w:pPr>
        <w:rPr>
          <w:sz w:val="28"/>
        </w:rPr>
      </w:pPr>
    </w:p>
    <w:p w:rsidR="004C07AB" w:rsidRDefault="004C07AB" w:rsidP="00C1738B">
      <w:pPr>
        <w:rPr>
          <w:sz w:val="28"/>
        </w:rPr>
      </w:pPr>
    </w:p>
    <w:p w:rsidR="004C07AB" w:rsidRDefault="004C07AB" w:rsidP="00C1738B">
      <w:pPr>
        <w:rPr>
          <w:sz w:val="28"/>
        </w:rPr>
      </w:pPr>
    </w:p>
    <w:p w:rsidR="00B562CA" w:rsidRPr="00C1738B" w:rsidRDefault="009F56DA" w:rsidP="00C1738B">
      <w:pPr>
        <w:rPr>
          <w:sz w:val="28"/>
        </w:rPr>
      </w:pPr>
      <w:r>
        <w:rPr>
          <w:sz w:val="28"/>
        </w:rPr>
        <w:t xml:space="preserve">5) </w:t>
      </w:r>
      <w:r w:rsidR="00B562CA" w:rsidRPr="00C1738B">
        <w:rPr>
          <w:sz w:val="28"/>
        </w:rPr>
        <w:t xml:space="preserve">What, in a pattern, determines where its graph will cross the y-axis?  Where does this number show up in the equation?  </w:t>
      </w:r>
    </w:p>
    <w:p w:rsidR="00B562CA" w:rsidRPr="00C1738B" w:rsidRDefault="00B562CA" w:rsidP="00B562CA">
      <w:pPr>
        <w:rPr>
          <w:sz w:val="28"/>
        </w:rPr>
      </w:pPr>
    </w:p>
    <w:p w:rsidR="00B562CA" w:rsidRPr="00C1738B" w:rsidRDefault="00B562CA" w:rsidP="00B562CA">
      <w:pPr>
        <w:rPr>
          <w:sz w:val="28"/>
        </w:rPr>
      </w:pPr>
    </w:p>
    <w:p w:rsidR="00B562CA" w:rsidRPr="00C1738B" w:rsidRDefault="00B562CA" w:rsidP="00B562CA">
      <w:pPr>
        <w:rPr>
          <w:sz w:val="28"/>
        </w:rPr>
      </w:pPr>
    </w:p>
    <w:p w:rsidR="004C07AB" w:rsidRDefault="004C07AB" w:rsidP="00C1738B">
      <w:pPr>
        <w:rPr>
          <w:sz w:val="28"/>
        </w:rPr>
      </w:pPr>
    </w:p>
    <w:p w:rsidR="004C07AB" w:rsidRDefault="004C07AB" w:rsidP="00C1738B">
      <w:pPr>
        <w:rPr>
          <w:sz w:val="28"/>
        </w:rPr>
      </w:pPr>
    </w:p>
    <w:p w:rsidR="00B562CA" w:rsidRPr="00C1738B" w:rsidRDefault="00620B18" w:rsidP="00C1738B">
      <w:pPr>
        <w:rPr>
          <w:sz w:val="28"/>
        </w:rPr>
      </w:pPr>
      <w:r>
        <w:rPr>
          <w:sz w:val="28"/>
        </w:rPr>
        <w:t xml:space="preserve">6) </w:t>
      </w:r>
      <w:r w:rsidR="00B562CA" w:rsidRPr="00C1738B">
        <w:rPr>
          <w:sz w:val="28"/>
        </w:rPr>
        <w:t>If the equa</w:t>
      </w:r>
      <w:r w:rsidR="00530BF8">
        <w:rPr>
          <w:sz w:val="28"/>
        </w:rPr>
        <w:t xml:space="preserve">tion of a new pattern were </w:t>
      </w:r>
      <w:r w:rsidR="00530BF8" w:rsidRPr="00530BF8">
        <w:rPr>
          <w:i/>
          <w:sz w:val="28"/>
        </w:rPr>
        <w:t>y</w:t>
      </w:r>
      <w:r w:rsidR="00B562CA" w:rsidRPr="00C1738B">
        <w:rPr>
          <w:sz w:val="28"/>
        </w:rPr>
        <w:t>= 3</w:t>
      </w:r>
      <w:r w:rsidR="00B562CA" w:rsidRPr="00530BF8">
        <w:rPr>
          <w:i/>
          <w:sz w:val="28"/>
        </w:rPr>
        <w:t>n</w:t>
      </w:r>
      <w:r w:rsidR="0047125F">
        <w:rPr>
          <w:sz w:val="28"/>
        </w:rPr>
        <w:t xml:space="preserve"> + 10, what do you think t</w:t>
      </w:r>
      <w:r w:rsidR="00530BF8">
        <w:rPr>
          <w:sz w:val="28"/>
        </w:rPr>
        <w:t xml:space="preserve">he </w:t>
      </w:r>
      <w:r w:rsidR="00B532E3">
        <w:rPr>
          <w:sz w:val="28"/>
        </w:rPr>
        <w:t xml:space="preserve">pattern </w:t>
      </w:r>
      <w:r w:rsidR="00B562CA" w:rsidRPr="00C1738B">
        <w:rPr>
          <w:sz w:val="28"/>
        </w:rPr>
        <w:t>wo</w:t>
      </w:r>
      <w:r w:rsidR="00B532E3">
        <w:rPr>
          <w:sz w:val="28"/>
        </w:rPr>
        <w:t xml:space="preserve">uld look like?  Use the grid in task 3 to graph </w:t>
      </w:r>
      <w:r w:rsidR="00B532E3" w:rsidRPr="00530BF8">
        <w:rPr>
          <w:i/>
          <w:sz w:val="28"/>
        </w:rPr>
        <w:t>y</w:t>
      </w:r>
      <w:r w:rsidR="00B532E3" w:rsidRPr="00C1738B">
        <w:rPr>
          <w:sz w:val="28"/>
        </w:rPr>
        <w:t>= 3</w:t>
      </w:r>
      <w:r w:rsidR="00B532E3" w:rsidRPr="00530BF8">
        <w:rPr>
          <w:i/>
          <w:sz w:val="28"/>
        </w:rPr>
        <w:t>n</w:t>
      </w:r>
      <w:r w:rsidR="00B532E3">
        <w:rPr>
          <w:sz w:val="28"/>
        </w:rPr>
        <w:t xml:space="preserve"> + 10.</w:t>
      </w:r>
    </w:p>
    <w:p w:rsidR="00B562CA" w:rsidRDefault="00B562CA" w:rsidP="00B562CA">
      <w:pPr>
        <w:rPr>
          <w:rFonts w:ascii="Palatino" w:hAnsi="Palatino"/>
        </w:rPr>
      </w:pPr>
    </w:p>
    <w:p w:rsidR="00072E66" w:rsidRDefault="00072E66"/>
    <w:sectPr w:rsidR="00072E66" w:rsidSect="00DB4AFC">
      <w:foot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66" w:rsidRDefault="00072E66" w:rsidP="00072E66">
    <w:pPr>
      <w:pStyle w:val="Footer"/>
      <w:pBdr>
        <w:top w:val="single" w:sz="4" w:space="1" w:color="auto"/>
      </w:pBdr>
    </w:pPr>
    <w:r>
      <w:t>Intervention Units: Linear Functions B  2.2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07AB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</w:p>
  <w:p w:rsidR="00072E66" w:rsidRDefault="00072E66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">
    <w:nsid w:val="4A8F2251"/>
    <w:multiLevelType w:val="hybridMultilevel"/>
    <w:tmpl w:val="AED6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F1651"/>
    <w:multiLevelType w:val="hybridMultilevel"/>
    <w:tmpl w:val="BB4620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B2C61"/>
    <w:rsid w:val="00072E66"/>
    <w:rsid w:val="00201700"/>
    <w:rsid w:val="002B2C61"/>
    <w:rsid w:val="002E4315"/>
    <w:rsid w:val="002F0711"/>
    <w:rsid w:val="00341639"/>
    <w:rsid w:val="00352E6E"/>
    <w:rsid w:val="0036481A"/>
    <w:rsid w:val="00384A19"/>
    <w:rsid w:val="003F4D12"/>
    <w:rsid w:val="00421379"/>
    <w:rsid w:val="00437B66"/>
    <w:rsid w:val="004461B1"/>
    <w:rsid w:val="0047125F"/>
    <w:rsid w:val="00494988"/>
    <w:rsid w:val="004C07AB"/>
    <w:rsid w:val="00521B55"/>
    <w:rsid w:val="00521F8B"/>
    <w:rsid w:val="00530BF8"/>
    <w:rsid w:val="0055343F"/>
    <w:rsid w:val="00616F57"/>
    <w:rsid w:val="00620B18"/>
    <w:rsid w:val="00642209"/>
    <w:rsid w:val="00681D7E"/>
    <w:rsid w:val="00790709"/>
    <w:rsid w:val="007B05EE"/>
    <w:rsid w:val="007C3F8A"/>
    <w:rsid w:val="0082318C"/>
    <w:rsid w:val="00834646"/>
    <w:rsid w:val="00844CDC"/>
    <w:rsid w:val="0085641D"/>
    <w:rsid w:val="008604CF"/>
    <w:rsid w:val="00890E49"/>
    <w:rsid w:val="008D0B3E"/>
    <w:rsid w:val="009F56DA"/>
    <w:rsid w:val="00A5514A"/>
    <w:rsid w:val="00AA5E49"/>
    <w:rsid w:val="00AB684F"/>
    <w:rsid w:val="00B40AD4"/>
    <w:rsid w:val="00B532E3"/>
    <w:rsid w:val="00B562CA"/>
    <w:rsid w:val="00B66616"/>
    <w:rsid w:val="00BD0490"/>
    <w:rsid w:val="00BF28CE"/>
    <w:rsid w:val="00C0337D"/>
    <w:rsid w:val="00C1738B"/>
    <w:rsid w:val="00C30FA2"/>
    <w:rsid w:val="00D36C7E"/>
    <w:rsid w:val="00DB4AFC"/>
    <w:rsid w:val="00EC2DF0"/>
    <w:rsid w:val="00F24C04"/>
    <w:rsid w:val="00F9216F"/>
    <w:rsid w:val="00F9731D"/>
    <w:rsid w:val="00FD61D1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61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nhideWhenUsed/>
    <w:rsid w:val="002B2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2C61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rsid w:val="002B2C61"/>
  </w:style>
  <w:style w:type="paragraph" w:styleId="Header">
    <w:name w:val="header"/>
    <w:basedOn w:val="Normal"/>
    <w:link w:val="HeaderChar"/>
    <w:uiPriority w:val="99"/>
    <w:semiHidden/>
    <w:unhideWhenUsed/>
    <w:rsid w:val="002B2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C61"/>
    <w:rPr>
      <w:rFonts w:ascii="Times" w:eastAsia="Times" w:hAnsi="Times" w:cs="Times New Roman"/>
      <w:sz w:val="24"/>
    </w:rPr>
  </w:style>
  <w:style w:type="paragraph" w:styleId="ListParagraph">
    <w:name w:val="List Paragraph"/>
    <w:basedOn w:val="Normal"/>
    <w:uiPriority w:val="34"/>
    <w:qFormat/>
    <w:rsid w:val="00C17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pdf"/><Relationship Id="rId7" Type="http://schemas.openxmlformats.org/officeDocument/2006/relationships/image" Target="media/image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266</Words>
  <Characters>1518</Characters>
  <Application>Microsoft Macintosh Word</Application>
  <DocSecurity>0</DocSecurity>
  <Lines>12</Lines>
  <Paragraphs>3</Paragraphs>
  <ScaleCrop>false</ScaleCrop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important</dc:creator>
  <cp:keywords/>
  <cp:lastModifiedBy>not important</cp:lastModifiedBy>
  <cp:revision>51</cp:revision>
  <dcterms:created xsi:type="dcterms:W3CDTF">2011-02-22T23:26:00Z</dcterms:created>
  <dcterms:modified xsi:type="dcterms:W3CDTF">2011-03-07T23:37:00Z</dcterms:modified>
</cp:coreProperties>
</file>